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C44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сообщения лицами,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замещающими отдельные государственные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Новосибирской области, должности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гражданской службы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области, о получении подарка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протокольными мероприятиями,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служебными командировками и другими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официальными мероприятиями, участие в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связано с исполнением ими служебных </w:t>
      </w:r>
    </w:p>
    <w:p w:rsidR="006C7299" w:rsidRPr="006C7299" w:rsidRDefault="006C7299" w:rsidP="006C72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(должностных) обязанностей, сдачи и оценки </w:t>
      </w:r>
    </w:p>
    <w:p w:rsidR="00C447F6" w:rsidRPr="004F4E7B" w:rsidRDefault="006C7299" w:rsidP="004F4E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подарка, его реализации (выкупа) </w:t>
      </w:r>
    </w:p>
    <w:p w:rsidR="00C447F6" w:rsidRDefault="00C447F6" w:rsidP="00C447F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447F6" w:rsidRDefault="00C447F6" w:rsidP="00C447F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(отметка об ознакомлении)</w:t>
      </w:r>
    </w:p>
    <w:p w:rsidR="004F4E7B" w:rsidRDefault="004F4E7B" w:rsidP="00C447F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447F6" w:rsidRDefault="004F4E7B" w:rsidP="00C447F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C447F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447F6" w:rsidRDefault="00C447F6" w:rsidP="00C447F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должности, Ф.И.О.</w:t>
      </w:r>
    </w:p>
    <w:p w:rsidR="00C447F6" w:rsidRDefault="00C447F6" w:rsidP="00C447F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(последнее при наличии) лица, в адрес</w:t>
      </w:r>
    </w:p>
    <w:p w:rsidR="00C447F6" w:rsidRDefault="00C447F6" w:rsidP="00C447F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которого направляется заявление)</w:t>
      </w:r>
    </w:p>
    <w:p w:rsidR="00C447F6" w:rsidRDefault="00C447F6" w:rsidP="00C447F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C447F6" w:rsidRDefault="00C447F6" w:rsidP="00C447F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(последнее при наличии),</w:t>
      </w:r>
    </w:p>
    <w:p w:rsidR="00C447F6" w:rsidRDefault="00C447F6" w:rsidP="00C447F6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C447F6" w:rsidRDefault="00C447F6" w:rsidP="00C447F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447F6" w:rsidRPr="00C447F6" w:rsidRDefault="00C447F6" w:rsidP="00C447F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C447F6" w:rsidRPr="004F4E7B" w:rsidRDefault="00C447F6" w:rsidP="00C447F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47F6">
        <w:rPr>
          <w:rFonts w:ascii="Times New Roman" w:hAnsi="Times New Roman" w:cs="Times New Roman"/>
          <w:sz w:val="28"/>
          <w:szCs w:val="28"/>
        </w:rPr>
        <w:t> </w:t>
      </w:r>
    </w:p>
    <w:p w:rsidR="00C447F6" w:rsidRPr="00C447F6" w:rsidRDefault="00C447F6" w:rsidP="00C447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вопрос о возможности выкупа </w:t>
      </w:r>
      <w:r w:rsidRPr="00C447F6">
        <w:rPr>
          <w:rFonts w:ascii="Times New Roman" w:hAnsi="Times New Roman" w:cs="Times New Roman"/>
          <w:sz w:val="28"/>
          <w:szCs w:val="28"/>
        </w:rPr>
        <w:t>подарка (подарков),</w:t>
      </w:r>
      <w:r>
        <w:rPr>
          <w:rFonts w:ascii="Times New Roman" w:hAnsi="Times New Roman" w:cs="Times New Roman"/>
          <w:sz w:val="28"/>
          <w:szCs w:val="28"/>
        </w:rPr>
        <w:t xml:space="preserve"> полученного (полученных) в </w:t>
      </w:r>
      <w:r w:rsidRPr="00C447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вязи </w:t>
      </w:r>
      <w:r w:rsidRPr="00C447F6">
        <w:rPr>
          <w:rFonts w:ascii="Times New Roman" w:hAnsi="Times New Roman" w:cs="Times New Roman"/>
          <w:sz w:val="28"/>
          <w:szCs w:val="28"/>
        </w:rPr>
        <w:t>с протокольным мероприятием, служебной</w:t>
      </w:r>
      <w:r>
        <w:rPr>
          <w:rFonts w:ascii="Times New Roman" w:hAnsi="Times New Roman" w:cs="Times New Roman"/>
          <w:sz w:val="28"/>
          <w:szCs w:val="28"/>
        </w:rPr>
        <w:t xml:space="preserve"> командировкой, другим официальным мероприятием (нужное </w:t>
      </w:r>
      <w:r w:rsidRPr="00C447F6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C447F6" w:rsidRPr="00C447F6" w:rsidRDefault="00C447F6" w:rsidP="00C447F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47F6" w:rsidRPr="00C447F6" w:rsidRDefault="00C447F6" w:rsidP="00C447F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447F6" w:rsidRPr="004F4E7B" w:rsidRDefault="00C447F6" w:rsidP="00C447F6">
      <w:pPr>
        <w:pStyle w:val="HTML"/>
        <w:jc w:val="center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(указать наименование протокольного мероприятия</w:t>
      </w:r>
    </w:p>
    <w:p w:rsidR="00C447F6" w:rsidRPr="004F4E7B" w:rsidRDefault="00C447F6" w:rsidP="00C447F6">
      <w:pPr>
        <w:pStyle w:val="HTML"/>
        <w:jc w:val="center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или другого официального мероприятия,</w:t>
      </w:r>
    </w:p>
    <w:p w:rsidR="00C447F6" w:rsidRDefault="00C447F6" w:rsidP="00C447F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447F6" w:rsidRPr="004F4E7B" w:rsidRDefault="00C447F6" w:rsidP="00C447F6">
      <w:pPr>
        <w:pStyle w:val="HTML"/>
        <w:jc w:val="center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место и дату его проведения, место и дату командировки)</w:t>
      </w:r>
    </w:p>
    <w:p w:rsidR="00C447F6" w:rsidRPr="004F4E7B" w:rsidRDefault="00C447F6" w:rsidP="00C447F6">
      <w:pPr>
        <w:pStyle w:val="HTML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 </w:t>
      </w:r>
    </w:p>
    <w:p w:rsidR="00C447F6" w:rsidRPr="00C447F6" w:rsidRDefault="00C447F6" w:rsidP="00C447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sz w:val="28"/>
          <w:szCs w:val="28"/>
        </w:rPr>
        <w:t>Подарок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447F6" w:rsidRDefault="00C447F6" w:rsidP="00C447F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подарка)</w:t>
      </w:r>
    </w:p>
    <w:p w:rsidR="00C447F6" w:rsidRPr="00C447F6" w:rsidRDefault="00C447F6" w:rsidP="00C447F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сдан по акту приема-передачи № ____________ от «</w:t>
      </w:r>
      <w:r w:rsidRPr="00C447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</w:t>
      </w:r>
      <w:r w:rsidRPr="00C447F6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C447F6" w:rsidRPr="00C447F6" w:rsidRDefault="00C447F6" w:rsidP="00C447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447F6" w:rsidRPr="004F4E7B" w:rsidRDefault="00C447F6" w:rsidP="00C447F6">
      <w:pPr>
        <w:pStyle w:val="HTML"/>
        <w:jc w:val="center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(наименование уполномоченного структурного подразделения управления</w:t>
      </w:r>
    </w:p>
    <w:p w:rsidR="00C447F6" w:rsidRPr="004F4E7B" w:rsidRDefault="00C447F6" w:rsidP="00C447F6">
      <w:pPr>
        <w:pStyle w:val="HTML"/>
        <w:jc w:val="center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делами Губернатора Новосибирской области и Правительства Новосибирской</w:t>
      </w:r>
    </w:p>
    <w:p w:rsidR="00C447F6" w:rsidRPr="004F4E7B" w:rsidRDefault="00C447F6" w:rsidP="00C447F6">
      <w:pPr>
        <w:pStyle w:val="HTML"/>
        <w:jc w:val="center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области, уполномоченного структурного подразделения соответствующего</w:t>
      </w:r>
    </w:p>
    <w:p w:rsidR="00C447F6" w:rsidRPr="004F4E7B" w:rsidRDefault="00C447F6" w:rsidP="00C447F6">
      <w:pPr>
        <w:pStyle w:val="HTML"/>
        <w:jc w:val="center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органа государственной власти Новосибирской области,</w:t>
      </w:r>
    </w:p>
    <w:p w:rsidR="00C447F6" w:rsidRPr="004F4E7B" w:rsidRDefault="00C447F6" w:rsidP="00C447F6">
      <w:pPr>
        <w:pStyle w:val="HTML"/>
        <w:jc w:val="center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государственного органа Новосибирской области)</w:t>
      </w:r>
    </w:p>
    <w:p w:rsidR="00C447F6" w:rsidRPr="00C447F6" w:rsidRDefault="00C447F6" w:rsidP="00C447F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C447F6" w:rsidRPr="00C447F6" w:rsidRDefault="00C447F6" w:rsidP="00C447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447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 _____________________ «___»</w:t>
      </w:r>
      <w:r w:rsidRPr="00C447F6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C447F6" w:rsidRPr="004F4E7B" w:rsidRDefault="00C447F6" w:rsidP="00C447F6">
      <w:pPr>
        <w:pStyle w:val="HTML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(</w:t>
      </w:r>
      <w:proofErr w:type="gramStart"/>
      <w:r w:rsidRPr="004F4E7B">
        <w:rPr>
          <w:rFonts w:ascii="Times New Roman" w:hAnsi="Times New Roman" w:cs="Times New Roman"/>
        </w:rPr>
        <w:t xml:space="preserve">подпись) </w:t>
      </w:r>
      <w:r w:rsidR="004F4E7B" w:rsidRPr="004F4E7B">
        <w:rPr>
          <w:rFonts w:ascii="Times New Roman" w:hAnsi="Times New Roman" w:cs="Times New Roman"/>
        </w:rPr>
        <w:t xml:space="preserve">  </w:t>
      </w:r>
      <w:proofErr w:type="gramEnd"/>
      <w:r w:rsidR="004F4E7B" w:rsidRPr="004F4E7B">
        <w:rPr>
          <w:rFonts w:ascii="Times New Roman" w:hAnsi="Times New Roman" w:cs="Times New Roman"/>
        </w:rPr>
        <w:t xml:space="preserve">      </w:t>
      </w:r>
      <w:r w:rsidRPr="004F4E7B">
        <w:rPr>
          <w:rFonts w:ascii="Times New Roman" w:hAnsi="Times New Roman" w:cs="Times New Roman"/>
        </w:rPr>
        <w:t>(расшифровка подписи)</w:t>
      </w:r>
    </w:p>
    <w:p w:rsidR="004F4E7B" w:rsidRDefault="00C447F6" w:rsidP="00C447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F4E7B">
        <w:rPr>
          <w:rFonts w:ascii="Times New Roman" w:hAnsi="Times New Roman" w:cs="Times New Roman"/>
          <w:sz w:val="28"/>
          <w:szCs w:val="28"/>
        </w:rPr>
        <w:t>Лицо, принявшее</w:t>
      </w:r>
      <w:r w:rsidR="004F4E7B">
        <w:rPr>
          <w:rFonts w:ascii="Times New Roman" w:hAnsi="Times New Roman" w:cs="Times New Roman"/>
          <w:sz w:val="28"/>
          <w:szCs w:val="28"/>
        </w:rPr>
        <w:t xml:space="preserve"> </w:t>
      </w:r>
      <w:r w:rsidRPr="004F4E7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447F6" w:rsidRPr="004F4E7B" w:rsidRDefault="00C447F6" w:rsidP="00C447F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F4E7B">
        <w:rPr>
          <w:rFonts w:ascii="Times New Roman" w:hAnsi="Times New Roman" w:cs="Times New Roman"/>
          <w:sz w:val="28"/>
          <w:szCs w:val="28"/>
        </w:rPr>
        <w:t>_</w:t>
      </w:r>
      <w:r w:rsidR="004F4E7B">
        <w:rPr>
          <w:rFonts w:ascii="Times New Roman" w:hAnsi="Times New Roman" w:cs="Times New Roman"/>
          <w:sz w:val="28"/>
          <w:szCs w:val="28"/>
        </w:rPr>
        <w:t xml:space="preserve">________ ____________________ «___» </w:t>
      </w:r>
      <w:r w:rsidRPr="004F4E7B">
        <w:rPr>
          <w:rFonts w:ascii="Times New Roman" w:hAnsi="Times New Roman" w:cs="Times New Roman"/>
          <w:sz w:val="28"/>
          <w:szCs w:val="28"/>
        </w:rPr>
        <w:t>_________ 20__ г.</w:t>
      </w:r>
    </w:p>
    <w:p w:rsidR="00C447F6" w:rsidRPr="004F4E7B" w:rsidRDefault="00C447F6" w:rsidP="00C447F6">
      <w:pPr>
        <w:pStyle w:val="HTML"/>
        <w:rPr>
          <w:rFonts w:ascii="Times New Roman" w:hAnsi="Times New Roman" w:cs="Times New Roman"/>
        </w:rPr>
      </w:pPr>
      <w:r w:rsidRPr="004F4E7B">
        <w:rPr>
          <w:rFonts w:ascii="Times New Roman" w:hAnsi="Times New Roman" w:cs="Times New Roman"/>
        </w:rPr>
        <w:t>(</w:t>
      </w:r>
      <w:proofErr w:type="gramStart"/>
      <w:r w:rsidRPr="004F4E7B">
        <w:rPr>
          <w:rFonts w:ascii="Times New Roman" w:hAnsi="Times New Roman" w:cs="Times New Roman"/>
        </w:rPr>
        <w:t>подпись)</w:t>
      </w:r>
      <w:r w:rsidR="004F4E7B" w:rsidRPr="004F4E7B">
        <w:rPr>
          <w:rFonts w:ascii="Times New Roman" w:hAnsi="Times New Roman" w:cs="Times New Roman"/>
        </w:rPr>
        <w:t xml:space="preserve">   </w:t>
      </w:r>
      <w:proofErr w:type="gramEnd"/>
      <w:r w:rsidR="004F4E7B" w:rsidRPr="004F4E7B">
        <w:rPr>
          <w:rFonts w:ascii="Times New Roman" w:hAnsi="Times New Roman" w:cs="Times New Roman"/>
        </w:rPr>
        <w:t xml:space="preserve">   </w:t>
      </w:r>
      <w:r w:rsidRPr="004F4E7B">
        <w:rPr>
          <w:rFonts w:ascii="Times New Roman" w:hAnsi="Times New Roman" w:cs="Times New Roman"/>
        </w:rPr>
        <w:t xml:space="preserve"> </w:t>
      </w:r>
      <w:r w:rsidR="004F4E7B" w:rsidRPr="004F4E7B">
        <w:rPr>
          <w:rFonts w:ascii="Times New Roman" w:hAnsi="Times New Roman" w:cs="Times New Roman"/>
        </w:rPr>
        <w:t xml:space="preserve"> </w:t>
      </w:r>
      <w:r w:rsidRPr="004F4E7B">
        <w:rPr>
          <w:rFonts w:ascii="Times New Roman" w:hAnsi="Times New Roman" w:cs="Times New Roman"/>
        </w:rPr>
        <w:t>(расшифровка подписи)</w:t>
      </w:r>
    </w:p>
    <w:p w:rsidR="00C447F6" w:rsidRDefault="00C447F6" w:rsidP="00C447F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A1B97" w:rsidRPr="006C7299" w:rsidRDefault="004F4E7B" w:rsidP="004F4E7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</w:t>
      </w:r>
      <w:r w:rsidR="00C447F6" w:rsidRPr="004F4E7B">
        <w:rPr>
          <w:rFonts w:ascii="Times New Roman" w:hAnsi="Times New Roman" w:cs="Times New Roman"/>
          <w:sz w:val="28"/>
          <w:szCs w:val="28"/>
        </w:rPr>
        <w:t>аявлен</w:t>
      </w:r>
      <w:r>
        <w:rPr>
          <w:rFonts w:ascii="Times New Roman" w:hAnsi="Times New Roman" w:cs="Times New Roman"/>
          <w:sz w:val="28"/>
          <w:szCs w:val="28"/>
        </w:rPr>
        <w:t xml:space="preserve">ий о </w:t>
      </w:r>
      <w:r w:rsidR="00C447F6" w:rsidRPr="004F4E7B">
        <w:rPr>
          <w:rFonts w:ascii="Times New Roman" w:hAnsi="Times New Roman" w:cs="Times New Roman"/>
          <w:sz w:val="28"/>
          <w:szCs w:val="28"/>
        </w:rPr>
        <w:t>выкупе</w:t>
      </w:r>
      <w:r>
        <w:rPr>
          <w:rFonts w:ascii="Times New Roman" w:hAnsi="Times New Roman" w:cs="Times New Roman"/>
          <w:sz w:val="28"/>
          <w:szCs w:val="28"/>
        </w:rPr>
        <w:t xml:space="preserve"> подарков, полученных в связи с </w:t>
      </w:r>
      <w:r w:rsidR="00C447F6" w:rsidRPr="004F4E7B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7F6" w:rsidRPr="004F4E7B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="00C447F6" w:rsidRPr="004F4E7B">
        <w:rPr>
          <w:rFonts w:ascii="Times New Roman" w:hAnsi="Times New Roman" w:cs="Times New Roman"/>
          <w:sz w:val="28"/>
          <w:szCs w:val="28"/>
        </w:rPr>
        <w:t xml:space="preserve"> _________ 20__ г.</w:t>
      </w:r>
      <w:bookmarkStart w:id="0" w:name="_GoBack"/>
      <w:bookmarkEnd w:id="0"/>
    </w:p>
    <w:sectPr w:rsidR="003A1B97" w:rsidRPr="006C7299" w:rsidSect="004F4E7B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99"/>
    <w:rsid w:val="002B2D8A"/>
    <w:rsid w:val="003A1B97"/>
    <w:rsid w:val="004F4E7B"/>
    <w:rsid w:val="006C7299"/>
    <w:rsid w:val="00C4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1180"/>
  <w15:chartTrackingRefBased/>
  <w15:docId w15:val="{C89F9FDF-A0FC-4457-A0D2-DC60B647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2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C7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72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09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62184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2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3</cp:revision>
  <dcterms:created xsi:type="dcterms:W3CDTF">2023-08-14T04:52:00Z</dcterms:created>
  <dcterms:modified xsi:type="dcterms:W3CDTF">2023-08-14T04:55:00Z</dcterms:modified>
</cp:coreProperties>
</file>